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4B" w:rsidRPr="007D794B" w:rsidRDefault="007D794B" w:rsidP="00DD43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</w:p>
    <w:p w:rsidR="003D6A48" w:rsidRPr="003D1EFF" w:rsidRDefault="00AF2ECA" w:rsidP="003D6A48">
      <w:pPr>
        <w:spacing w:after="0" w:line="240" w:lineRule="auto"/>
        <w:jc w:val="center"/>
        <w:rPr>
          <w:rFonts w:ascii="SofiaSans Bold" w:eastAsia="Times New Roman" w:hAnsi="SofiaSans Bold" w:cs="Times New Roman"/>
          <w:sz w:val="28"/>
          <w:szCs w:val="28"/>
          <w:lang w:val="bg-BG"/>
        </w:rPr>
      </w:pPr>
      <w:r w:rsidRPr="003D1EFF">
        <w:rPr>
          <w:rFonts w:ascii="SofiaSans Bold" w:eastAsia="Times New Roman" w:hAnsi="SofiaSans Bold" w:cs="Times New Roman"/>
          <w:sz w:val="28"/>
          <w:szCs w:val="28"/>
          <w:lang w:val="bg-BG"/>
        </w:rPr>
        <w:t xml:space="preserve">ОФЕРТА ЗА </w:t>
      </w:r>
      <w:r w:rsidR="007B7D27" w:rsidRPr="003D1EFF">
        <w:rPr>
          <w:rFonts w:ascii="SofiaSans Bold" w:eastAsia="Times New Roman" w:hAnsi="SofiaSans Bold" w:cs="Times New Roman"/>
          <w:sz w:val="28"/>
          <w:szCs w:val="28"/>
          <w:lang w:val="bg-BG"/>
        </w:rPr>
        <w:t>ВЛОЖЕНИ ИНВЕСТИЦИИ ЗА РЕМОНТ</w:t>
      </w:r>
    </w:p>
    <w:p w:rsidR="003D6A48" w:rsidRPr="003D1EFF" w:rsidRDefault="003D6A48" w:rsidP="003D6A48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F2ECA" w:rsidRPr="003D1EFF" w:rsidRDefault="00AF2ECA" w:rsidP="00AF2EC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Долуподписаният/та……………………………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…………………………….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……………………………………………….....</w:t>
      </w:r>
    </w:p>
    <w:p w:rsidR="00AF2ECA" w:rsidRPr="003D1EFF" w:rsidRDefault="00AF2ECA" w:rsidP="00AF2EC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………………………………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…………….(управител, друго……………………….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……......)</w:t>
      </w:r>
    </w:p>
    <w:p w:rsidR="00AF2ECA" w:rsidRPr="003D1EFF" w:rsidRDefault="00AF2ECA" w:rsidP="00AF2EC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……………………………………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…………………………………………..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……………………………………………………………...</w:t>
      </w:r>
    </w:p>
    <w:p w:rsidR="00AF2ECA" w:rsidRPr="003D1EFF" w:rsidRDefault="00AF2ECA" w:rsidP="00AF2EC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  <w:t>(ЮЛ, ФЛ)</w:t>
      </w:r>
    </w:p>
    <w:p w:rsidR="00AF2ECA" w:rsidRPr="003D1EFF" w:rsidRDefault="00AF2ECA" w:rsidP="00AF2EC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F2ECA" w:rsidRPr="003D1EFF" w:rsidRDefault="00AF2ECA" w:rsidP="00AF2EC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ЕИК:………………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……………..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………, седалище и адрес на управление: 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</w:t>
      </w:r>
    </w:p>
    <w:p w:rsidR="00AF2ECA" w:rsidRPr="003D1EFF" w:rsidRDefault="00AF2ECA" w:rsidP="00AF2EC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……………………………………………….……..,</w:t>
      </w:r>
    </w:p>
    <w:p w:rsidR="00AF2ECA" w:rsidRPr="003D1EFF" w:rsidRDefault="00AF2ECA" w:rsidP="00AF2ECA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  <w:t>(</w:t>
      </w:r>
      <w:r w:rsidRPr="003D1EFF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град, община, квартал, улица, бл., ап.)</w:t>
      </w:r>
    </w:p>
    <w:p w:rsidR="003D6A48" w:rsidRPr="003D1EFF" w:rsidRDefault="003D6A48" w:rsidP="003D6A48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3D6A48" w:rsidRPr="003D1EFF" w:rsidRDefault="003D1EFF" w:rsidP="003D6A48">
      <w:pPr>
        <w:spacing w:after="0" w:line="240" w:lineRule="auto"/>
        <w:rPr>
          <w:rFonts w:ascii="SofiaSans Bold" w:eastAsia="Times New Roman" w:hAnsi="SofiaSans Bold" w:cs="Times New Roman"/>
          <w:sz w:val="24"/>
          <w:szCs w:val="24"/>
          <w:lang w:val="bg-BG"/>
        </w:rPr>
      </w:pPr>
      <w:r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УВАЖАЕМИ ГОСПОДИН ВЛАДИМИРОВ</w:t>
      </w:r>
      <w:r w:rsidR="003D6A48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,</w:t>
      </w:r>
    </w:p>
    <w:p w:rsidR="003D6A48" w:rsidRPr="003D1EFF" w:rsidRDefault="003D6A48" w:rsidP="003D6A48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3D6A48" w:rsidRPr="003D1EFF" w:rsidRDefault="00670446" w:rsidP="007D794B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Във връзка с желанието м</w:t>
      </w:r>
      <w:r w:rsidR="003D6A48" w:rsidRPr="003D1EFF">
        <w:rPr>
          <w:rFonts w:ascii="SofiaSans" w:eastAsia="Times New Roman" w:hAnsi="SofiaSans" w:cs="Times New Roman"/>
          <w:sz w:val="24"/>
          <w:szCs w:val="24"/>
          <w:lang w:val="bg-BG"/>
        </w:rPr>
        <w:t>и да наема част от недвижим имот - публична общинска собственост, а именно:</w:t>
      </w:r>
    </w:p>
    <w:p w:rsidR="00205586" w:rsidRPr="00C24448" w:rsidRDefault="00205586" w:rsidP="00205586">
      <w:pPr>
        <w:spacing w:after="120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- </w:t>
      </w:r>
      <w:r>
        <w:rPr>
          <w:rFonts w:ascii="SofiaSans" w:eastAsia="Times New Roman" w:hAnsi="SofiaSans" w:cs="Arial"/>
          <w:sz w:val="24"/>
          <w:szCs w:val="24"/>
          <w:lang w:val="bg-BG"/>
        </w:rPr>
        <w:t xml:space="preserve">Част от недвижим имот – публично общинска собственост, помещение с площ 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>от 43.60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кв.м.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 xml:space="preserve">, с отделен вход,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разположено на приземен етаж, в самостоятелен обект, представляващ двуетажна административна сграда /кметство/ с идентификатор </w:t>
      </w:r>
      <w:bookmarkStart w:id="0" w:name="_Hlk117102828"/>
      <w:r w:rsidRPr="00C24448">
        <w:rPr>
          <w:rFonts w:ascii="SofiaSans" w:eastAsia="Times New Roman" w:hAnsi="SofiaSans" w:cs="Arial"/>
          <w:sz w:val="24"/>
          <w:szCs w:val="24"/>
          <w:lang w:val="bg-BG"/>
        </w:rPr>
        <w:t>29430.4705.814</w:t>
      </w:r>
      <w:bookmarkEnd w:id="0"/>
      <w:r w:rsidRPr="00C24448">
        <w:rPr>
          <w:rFonts w:ascii="SofiaSans" w:eastAsia="Times New Roman" w:hAnsi="SofiaSans" w:cs="Arial"/>
          <w:sz w:val="24"/>
          <w:szCs w:val="24"/>
          <w:lang w:val="bg-BG"/>
        </w:rPr>
        <w:t xml:space="preserve">.6,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с застроена площ от 135.00 </w:t>
      </w:r>
      <w:proofErr w:type="spellStart"/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кв.м</w:t>
      </w:r>
      <w:proofErr w:type="spellEnd"/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., актувана с АПОС № 3809/13.02.2014г. на СО-район „Нови Искър“, вписан в Служба по вписванията, вх. рег. № 14062/28.03.2014г., том XXXII, № 158, имотни партиди 310940, построена върху поземлен имот с идентификатор 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>29430.4705.814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по КККР на с. Житен, район „Нови Искър“, одобрени със Заповед № РД-18-18/25.01.2012г. на ИД на АГКК, попадащ в УПИ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>VI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I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 xml:space="preserve"> /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седми/ – общ. от кв. 17 /седемнадесети/ по действащия регулационен план на с. Житен, одобрен със Заповед № РД-16-075/09.04.1990г. на </w:t>
      </w:r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 xml:space="preserve">Председател на ИК на </w:t>
      </w:r>
      <w:proofErr w:type="spellStart"/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>ОбНС</w:t>
      </w:r>
      <w:proofErr w:type="spellEnd"/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 xml:space="preserve"> „Нови Искър“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и ИПРЗ за кв. 17 /седемнадесети/, УПИ от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>I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до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 xml:space="preserve">IX,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одобрено със Заповед РД-09-50-512/20.11.2001г. на Гл. арх. на София, с административен адрес: с. Житен, ул. „Житница“ № 22.</w:t>
      </w:r>
    </w:p>
    <w:p w:rsidR="00E65C97" w:rsidRPr="003D1EFF" w:rsidRDefault="007D794B" w:rsidP="00E65C97">
      <w:pPr>
        <w:spacing w:after="36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п</w:t>
      </w:r>
      <w:r w:rsidR="003D6A48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редлагам размер на вложени</w:t>
      </w:r>
      <w:r w:rsidR="00E65C97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те</w:t>
      </w:r>
      <w:r w:rsidR="003D6A48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 xml:space="preserve"> инвестиции за рем</w:t>
      </w:r>
      <w:r w:rsidR="00E65C97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онт на помещението</w:t>
      </w:r>
      <w:r w:rsidR="00E65C97" w:rsidRPr="003D1EFF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 xml:space="preserve">/не по малка стойност от </w:t>
      </w:r>
      <w:r w:rsidR="00FE233E">
        <w:rPr>
          <w:rFonts w:ascii="SofiaSans" w:eastAsia="Times New Roman" w:hAnsi="SofiaSans" w:cs="Times New Roman"/>
          <w:sz w:val="24"/>
          <w:szCs w:val="24"/>
          <w:lang w:val="bg-BG"/>
        </w:rPr>
        <w:t>613.55 €</w:t>
      </w:r>
      <w:r w:rsidR="00E65C97" w:rsidRPr="003D1EFF">
        <w:rPr>
          <w:rFonts w:ascii="SofiaSans" w:eastAsia="Times New Roman" w:hAnsi="SofiaSans" w:cs="Times New Roman"/>
          <w:sz w:val="24"/>
          <w:szCs w:val="24"/>
          <w:lang w:val="bg-BG"/>
        </w:rPr>
        <w:t>,</w:t>
      </w:r>
      <w:r w:rsidR="00E65C97" w:rsidRPr="003D1EFF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</w:t>
      </w:r>
      <w:r w:rsidR="003D6A48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 xml:space="preserve">както следва: </w:t>
      </w:r>
    </w:p>
    <w:p w:rsidR="00867449" w:rsidRDefault="00FE233E" w:rsidP="00867449">
      <w:pPr>
        <w:spacing w:after="0" w:line="480" w:lineRule="auto"/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………………………………€ без </w:t>
      </w:r>
      <w:r w:rsidR="003D6A48" w:rsidRPr="003D1EFF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ДДС</w:t>
      </w:r>
      <w:r w:rsidR="0086744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, словом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</w:rPr>
        <w:t>(</w:t>
      </w:r>
      <w:r w:rsidR="0086744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</w:rPr>
        <w:t>……………………………………………………………</w:t>
      </w:r>
      <w:r w:rsidR="0086744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....</w:t>
      </w:r>
    </w:p>
    <w:p w:rsidR="00E65C97" w:rsidRPr="003D1EFF" w:rsidRDefault="00867449" w:rsidP="00867449">
      <w:pPr>
        <w:spacing w:after="0" w:line="480" w:lineRule="auto"/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…………………………………………………………………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) </w:t>
      </w:r>
      <w:r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без ДДС</w:t>
      </w:r>
      <w:r w:rsidR="003D6A48" w:rsidRPr="003D1EFF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или 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……………………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</w:rPr>
        <w:t>…………….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…….€ 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с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</w:t>
      </w:r>
      <w:r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включено 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ДДС, словом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(</w:t>
      </w:r>
      <w:r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…………………………………………………………………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</w:rPr>
        <w:t>……………………….……………..</w:t>
      </w:r>
      <w:r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….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…………………………………………………………………………</w:t>
      </w:r>
      <w:r w:rsidR="00205586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)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с</w:t>
      </w:r>
      <w:r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включено 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ДДС</w:t>
      </w:r>
      <w:r w:rsidR="003D6A48" w:rsidRPr="003D1EFF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</w:t>
      </w:r>
    </w:p>
    <w:p w:rsidR="00867449" w:rsidRDefault="00867449" w:rsidP="00486685">
      <w:pPr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</w:p>
    <w:p w:rsidR="00486685" w:rsidRPr="008A4A12" w:rsidRDefault="00486685" w:rsidP="00486685">
      <w:pPr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8A4A12">
        <w:rPr>
          <w:rFonts w:ascii="SofiaSans" w:eastAsia="Times New Roman" w:hAnsi="SofiaSans" w:cs="Times New Roman"/>
          <w:bCs/>
          <w:sz w:val="24"/>
          <w:szCs w:val="24"/>
          <w:lang w:val="bg-BG"/>
        </w:rPr>
        <w:t>Ремонтните дейности ще се състоят в /подробно описание/:</w:t>
      </w:r>
    </w:p>
    <w:p w:rsidR="00486685" w:rsidRPr="008A4A12" w:rsidRDefault="00486685" w:rsidP="00486685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486685" w:rsidRPr="008A4A12" w:rsidRDefault="00486685" w:rsidP="00486685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8A4A12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…………………………………..</w:t>
      </w:r>
      <w:r w:rsidRPr="008A4A12">
        <w:rPr>
          <w:rFonts w:ascii="SofiaSans" w:eastAsia="Times New Roman" w:hAnsi="SofiaSans" w:cs="Times New Roman"/>
          <w:bCs/>
          <w:sz w:val="24"/>
          <w:szCs w:val="24"/>
          <w:lang w:val="bg-BG"/>
        </w:rPr>
        <w:t>…</w:t>
      </w:r>
    </w:p>
    <w:p w:rsidR="00486685" w:rsidRPr="008A4A12" w:rsidRDefault="00486685" w:rsidP="00486685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8A4A12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……………………………………</w:t>
      </w:r>
      <w:r w:rsidRPr="008A4A12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</w:t>
      </w:r>
    </w:p>
    <w:p w:rsidR="00486685" w:rsidRPr="008A4A12" w:rsidRDefault="00486685" w:rsidP="00486685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8A4A12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794B" w:rsidRDefault="007D794B" w:rsidP="007D794B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9F1DE2" w:rsidRPr="003D1EFF" w:rsidRDefault="009F1DE2" w:rsidP="007D794B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D794B" w:rsidRPr="0094116E" w:rsidRDefault="007D794B" w:rsidP="007D794B">
      <w:pPr>
        <w:tabs>
          <w:tab w:val="left" w:pos="5670"/>
        </w:tabs>
        <w:spacing w:after="36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1" w:name="_Hlk43753147"/>
      <w:r w:rsidRPr="0094116E">
        <w:rPr>
          <w:rFonts w:ascii="SofiaSans" w:eastAsia="Times New Roman" w:hAnsi="SofiaSans" w:cs="Times New Roman"/>
          <w:bCs/>
          <w:sz w:val="24"/>
          <w:szCs w:val="24"/>
          <w:lang w:val="bg-BG"/>
        </w:rPr>
        <w:t>дата: ..............................</w:t>
      </w:r>
      <w:r w:rsidRPr="0094116E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Pr="0094116E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печат:……………………</w:t>
      </w:r>
    </w:p>
    <w:p w:rsidR="007D794B" w:rsidRPr="0094116E" w:rsidRDefault="007D794B" w:rsidP="007D794B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94116E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гр./с…………………….</w:t>
      </w:r>
      <w:r w:rsidRPr="0094116E">
        <w:rPr>
          <w:rFonts w:ascii="SofiaSans" w:eastAsia="Times New Roman" w:hAnsi="SofiaSans" w:cs="Times New Roman"/>
          <w:sz w:val="24"/>
          <w:szCs w:val="24"/>
          <w:lang w:val="bg-BG"/>
        </w:rPr>
        <w:tab/>
        <w:t>…………..……………………………</w:t>
      </w:r>
    </w:p>
    <w:p w:rsidR="00C16310" w:rsidRPr="0094116E" w:rsidRDefault="007D794B" w:rsidP="009F1DE2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4116E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94116E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/име и фамилия/</w:t>
      </w:r>
      <w:bookmarkEnd w:id="1"/>
    </w:p>
    <w:sectPr w:rsidR="00C16310" w:rsidRPr="0094116E" w:rsidSect="00DD438F">
      <w:footerReference w:type="default" r:id="rId7"/>
      <w:headerReference w:type="first" r:id="rId8"/>
      <w:footerReference w:type="first" r:id="rId9"/>
      <w:pgSz w:w="12240" w:h="15840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1CA" w:rsidRDefault="000051CA" w:rsidP="001C4798">
      <w:pPr>
        <w:spacing w:after="0" w:line="240" w:lineRule="auto"/>
      </w:pPr>
      <w:r>
        <w:separator/>
      </w:r>
    </w:p>
  </w:endnote>
  <w:endnote w:type="continuationSeparator" w:id="0">
    <w:p w:rsidR="000051CA" w:rsidRDefault="000051CA" w:rsidP="001C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3855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1C4798" w:rsidRPr="001C4798" w:rsidRDefault="001C4798">
        <w:pPr>
          <w:pStyle w:val="Footer"/>
          <w:jc w:val="right"/>
          <w:rPr>
            <w:rFonts w:ascii="Times New Roman" w:hAnsi="Times New Roman" w:cs="Times New Roman"/>
          </w:rPr>
        </w:pPr>
        <w:r w:rsidRPr="001C4798">
          <w:rPr>
            <w:rFonts w:ascii="Times New Roman" w:hAnsi="Times New Roman" w:cs="Times New Roman"/>
          </w:rPr>
          <w:fldChar w:fldCharType="begin"/>
        </w:r>
        <w:r w:rsidRPr="001C4798">
          <w:rPr>
            <w:rFonts w:ascii="Times New Roman" w:hAnsi="Times New Roman" w:cs="Times New Roman"/>
          </w:rPr>
          <w:instrText xml:space="preserve"> PAGE   \* MERGEFORMAT </w:instrText>
        </w:r>
        <w:r w:rsidRPr="001C4798">
          <w:rPr>
            <w:rFonts w:ascii="Times New Roman" w:hAnsi="Times New Roman" w:cs="Times New Roman"/>
          </w:rPr>
          <w:fldChar w:fldCharType="separate"/>
        </w:r>
        <w:r w:rsidR="000243C9">
          <w:rPr>
            <w:rFonts w:ascii="Times New Roman" w:hAnsi="Times New Roman" w:cs="Times New Roman"/>
            <w:noProof/>
          </w:rPr>
          <w:t>2</w:t>
        </w:r>
        <w:r w:rsidRPr="001C4798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C4798" w:rsidRDefault="001C47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0850476"/>
      <w:docPartObj>
        <w:docPartGallery w:val="Page Numbers (Bottom of Page)"/>
        <w:docPartUnique/>
      </w:docPartObj>
    </w:sdtPr>
    <w:sdtEndPr/>
    <w:sdtContent>
      <w:p w:rsidR="00486685" w:rsidRDefault="0048668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3C9" w:rsidRPr="000243C9">
          <w:rPr>
            <w:noProof/>
            <w:lang w:val="bg-BG"/>
          </w:rPr>
          <w:t>1</w:t>
        </w:r>
        <w:r>
          <w:fldChar w:fldCharType="end"/>
        </w:r>
      </w:p>
    </w:sdtContent>
  </w:sdt>
  <w:p w:rsidR="00486685" w:rsidRDefault="004866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1CA" w:rsidRDefault="000051CA" w:rsidP="001C4798">
      <w:pPr>
        <w:spacing w:after="0" w:line="240" w:lineRule="auto"/>
      </w:pPr>
      <w:r>
        <w:separator/>
      </w:r>
    </w:p>
  </w:footnote>
  <w:footnote w:type="continuationSeparator" w:id="0">
    <w:p w:rsidR="000051CA" w:rsidRDefault="000051CA" w:rsidP="001C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38F" w:rsidRPr="00E0659D" w:rsidRDefault="00DD438F">
    <w:pPr>
      <w:pStyle w:val="Header"/>
      <w:rPr>
        <w:rFonts w:ascii="SofiaSans" w:hAnsi="SofiaSans"/>
        <w:i/>
        <w:sz w:val="18"/>
        <w:szCs w:val="18"/>
        <w:lang w:val="bg-BG"/>
      </w:rPr>
    </w:pPr>
    <w:r w:rsidRPr="00E0659D">
      <w:rPr>
        <w:rFonts w:ascii="SofiaSans" w:eastAsia="Times New Roman" w:hAnsi="SofiaSans" w:cs="Times New Roman"/>
        <w:i/>
        <w:sz w:val="20"/>
        <w:szCs w:val="20"/>
        <w:lang w:val="bg-BG"/>
      </w:rPr>
      <w:t>Образец № 6</w:t>
    </w:r>
  </w:p>
  <w:p w:rsidR="003D1EFF" w:rsidRDefault="003D1E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40074"/>
    <w:multiLevelType w:val="hybridMultilevel"/>
    <w:tmpl w:val="8A90540A"/>
    <w:lvl w:ilvl="0" w:tplc="D91A3E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E2"/>
    <w:rsid w:val="000051CA"/>
    <w:rsid w:val="000243C9"/>
    <w:rsid w:val="00086270"/>
    <w:rsid w:val="000D560B"/>
    <w:rsid w:val="000F1E10"/>
    <w:rsid w:val="000F6C0A"/>
    <w:rsid w:val="0012233A"/>
    <w:rsid w:val="00195CA0"/>
    <w:rsid w:val="001A3FD2"/>
    <w:rsid w:val="001B6079"/>
    <w:rsid w:val="001C4798"/>
    <w:rsid w:val="001D42A0"/>
    <w:rsid w:val="00205586"/>
    <w:rsid w:val="00210008"/>
    <w:rsid w:val="002234D4"/>
    <w:rsid w:val="00235F59"/>
    <w:rsid w:val="002428B3"/>
    <w:rsid w:val="002725A4"/>
    <w:rsid w:val="002C74D1"/>
    <w:rsid w:val="00313D05"/>
    <w:rsid w:val="00315E25"/>
    <w:rsid w:val="00346466"/>
    <w:rsid w:val="00350569"/>
    <w:rsid w:val="003D1EFF"/>
    <w:rsid w:val="003D6A48"/>
    <w:rsid w:val="00445B2E"/>
    <w:rsid w:val="004632F8"/>
    <w:rsid w:val="00486685"/>
    <w:rsid w:val="00552198"/>
    <w:rsid w:val="0055467F"/>
    <w:rsid w:val="005679C2"/>
    <w:rsid w:val="005829AE"/>
    <w:rsid w:val="00585929"/>
    <w:rsid w:val="005D3826"/>
    <w:rsid w:val="005E6C3E"/>
    <w:rsid w:val="0060157E"/>
    <w:rsid w:val="00670446"/>
    <w:rsid w:val="006B3B19"/>
    <w:rsid w:val="00713B49"/>
    <w:rsid w:val="007B7D27"/>
    <w:rsid w:val="007C17D5"/>
    <w:rsid w:val="007D794B"/>
    <w:rsid w:val="00812264"/>
    <w:rsid w:val="0083043F"/>
    <w:rsid w:val="00857165"/>
    <w:rsid w:val="00867449"/>
    <w:rsid w:val="00892F65"/>
    <w:rsid w:val="008A771B"/>
    <w:rsid w:val="008C3870"/>
    <w:rsid w:val="008C6812"/>
    <w:rsid w:val="0094116E"/>
    <w:rsid w:val="00950096"/>
    <w:rsid w:val="00980428"/>
    <w:rsid w:val="009F1DE2"/>
    <w:rsid w:val="00A3184E"/>
    <w:rsid w:val="00AB3303"/>
    <w:rsid w:val="00AC2B73"/>
    <w:rsid w:val="00AF2ECA"/>
    <w:rsid w:val="00B22DC7"/>
    <w:rsid w:val="00BE1FE2"/>
    <w:rsid w:val="00BE7E81"/>
    <w:rsid w:val="00C06DE6"/>
    <w:rsid w:val="00C16310"/>
    <w:rsid w:val="00CA11CD"/>
    <w:rsid w:val="00CE224C"/>
    <w:rsid w:val="00DD438F"/>
    <w:rsid w:val="00E0659D"/>
    <w:rsid w:val="00E65016"/>
    <w:rsid w:val="00E65C97"/>
    <w:rsid w:val="00E84A49"/>
    <w:rsid w:val="00F04F30"/>
    <w:rsid w:val="00F06DE2"/>
    <w:rsid w:val="00F264A7"/>
    <w:rsid w:val="00FC33E3"/>
    <w:rsid w:val="00FE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77CFF1-D7A2-43AB-829E-30A36CA3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A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A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79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798"/>
  </w:style>
  <w:style w:type="paragraph" w:styleId="Footer">
    <w:name w:val="footer"/>
    <w:basedOn w:val="Normal"/>
    <w:link w:val="FooterChar"/>
    <w:uiPriority w:val="99"/>
    <w:unhideWhenUsed/>
    <w:rsid w:val="001C479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798"/>
  </w:style>
  <w:style w:type="paragraph" w:styleId="BalloonText">
    <w:name w:val="Balloon Text"/>
    <w:basedOn w:val="Normal"/>
    <w:link w:val="BalloonTextChar"/>
    <w:uiPriority w:val="99"/>
    <w:semiHidden/>
    <w:unhideWhenUsed/>
    <w:rsid w:val="003D1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0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cp:lastPrinted>2025-11-26T11:18:00Z</cp:lastPrinted>
  <dcterms:created xsi:type="dcterms:W3CDTF">2026-09-01T10:56:00Z</dcterms:created>
  <dcterms:modified xsi:type="dcterms:W3CDTF">2026-09-01T10:56:00Z</dcterms:modified>
</cp:coreProperties>
</file>