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C7" w:rsidRPr="00126DC7" w:rsidRDefault="00126DC7" w:rsidP="00126DC7">
      <w:pPr>
        <w:spacing w:after="0"/>
        <w:jc w:val="center"/>
        <w:rPr>
          <w:rFonts w:ascii="SofiaSans" w:hAnsi="SofiaSans"/>
          <w:sz w:val="28"/>
          <w:szCs w:val="28"/>
          <w:lang w:val="bg-BG"/>
        </w:rPr>
      </w:pPr>
      <w:r>
        <w:rPr>
          <w:rFonts w:ascii="SofiaSans" w:hAnsi="SofiaSans"/>
          <w:b/>
          <w:sz w:val="28"/>
          <w:szCs w:val="28"/>
          <w:lang w:val="bg-BG"/>
        </w:rPr>
        <w:t xml:space="preserve"> ШЕСТА </w:t>
      </w:r>
      <w:r w:rsidRPr="004632CC">
        <w:rPr>
          <w:rFonts w:ascii="SofiaSans" w:hAnsi="SofiaSans"/>
          <w:b/>
          <w:sz w:val="28"/>
          <w:szCs w:val="28"/>
          <w:lang w:val="bg-BG"/>
        </w:rPr>
        <w:t>ГРУПА</w:t>
      </w:r>
      <w:r>
        <w:rPr>
          <w:rFonts w:ascii="SofiaSans" w:hAnsi="SofiaSans"/>
          <w:b/>
          <w:sz w:val="28"/>
          <w:szCs w:val="28"/>
          <w:lang w:val="bg-BG"/>
        </w:rPr>
        <w:t xml:space="preserve"> </w:t>
      </w:r>
      <w:r w:rsidRPr="00126DC7">
        <w:rPr>
          <w:rFonts w:ascii="SofiaSans" w:hAnsi="SofiaSans"/>
          <w:sz w:val="28"/>
          <w:szCs w:val="28"/>
          <w:lang w:val="bg-BG"/>
        </w:rPr>
        <w:t>– Втори областен етап за гр. София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7"/>
        <w:gridCol w:w="2136"/>
        <w:gridCol w:w="3037"/>
        <w:gridCol w:w="2410"/>
        <w:gridCol w:w="2551"/>
        <w:gridCol w:w="2835"/>
      </w:tblGrid>
      <w:tr w:rsidR="00126DC7" w:rsidRPr="00590248" w:rsidTr="00126DC7">
        <w:tc>
          <w:tcPr>
            <w:tcW w:w="23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 w:rsidRPr="00A54DE5">
              <w:rPr>
                <w:rFonts w:ascii="SofiaSans" w:hAnsi="SofiaSans"/>
                <w:b/>
                <w:i/>
                <w:lang w:val="bg-BG"/>
              </w:rPr>
              <w:t>ВИД СПОРТ</w:t>
            </w:r>
          </w:p>
        </w:tc>
        <w:tc>
          <w:tcPr>
            <w:tcW w:w="21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 w:rsidRPr="00A54DE5">
              <w:rPr>
                <w:rFonts w:ascii="SofiaSans" w:hAnsi="SofiaSans"/>
                <w:b/>
                <w:i/>
                <w:lang w:val="bg-BG"/>
              </w:rPr>
              <w:t>ВЪЗРАСТ</w:t>
            </w:r>
          </w:p>
        </w:tc>
        <w:tc>
          <w:tcPr>
            <w:tcW w:w="30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 xml:space="preserve">ТРИАДИЦА 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26DC7" w:rsidRDefault="00126DC7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КРЕМИКОВЦИ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26DC7" w:rsidRDefault="00126DC7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ИЛИНДЕН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ИЗГРЕВ</w:t>
            </w:r>
          </w:p>
        </w:tc>
      </w:tr>
      <w:tr w:rsidR="00126DC7" w:rsidRPr="00A148A7" w:rsidTr="00126DC7">
        <w:tc>
          <w:tcPr>
            <w:tcW w:w="23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lang w:val="bg-BG"/>
              </w:rPr>
              <w:t>ФУТБОЛ</w:t>
            </w:r>
          </w:p>
        </w:tc>
        <w:tc>
          <w:tcPr>
            <w:tcW w:w="213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5-7 клас</w:t>
            </w:r>
          </w:p>
        </w:tc>
        <w:tc>
          <w:tcPr>
            <w:tcW w:w="303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73. СУ 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117.СУ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43ОУ„Хр.Смирненски“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105СУ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Ат.Далчев</w:t>
            </w:r>
            <w:proofErr w:type="spellEnd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126DC7" w:rsidRPr="00A148A7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8-10 клас</w:t>
            </w:r>
          </w:p>
        </w:tc>
        <w:tc>
          <w:tcPr>
            <w:tcW w:w="3037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НТБГ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117.СУ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ПГВТ „А. С. Попов“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СПГЕ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"Д.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Атанасов"</w:t>
            </w:r>
          </w:p>
        </w:tc>
      </w:tr>
      <w:tr w:rsidR="00126DC7" w:rsidRPr="00A148A7" w:rsidTr="00126DC7">
        <w:tc>
          <w:tcPr>
            <w:tcW w:w="231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6DC7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11-12 клас</w:t>
            </w:r>
          </w:p>
        </w:tc>
        <w:tc>
          <w:tcPr>
            <w:tcW w:w="3037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2 АЕГ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ПГТЕ „Хенри Форд“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СПГЕ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"Д.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Атанасов"</w:t>
            </w:r>
          </w:p>
        </w:tc>
      </w:tr>
      <w:tr w:rsidR="00126DC7" w:rsidRPr="00A54DE5" w:rsidTr="00126DC7">
        <w:tc>
          <w:tcPr>
            <w:tcW w:w="23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26DC7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>
              <w:rPr>
                <w:rFonts w:ascii="SofiaSans" w:hAnsi="SofiaSans"/>
                <w:b/>
                <w:lang w:val="bg-BG"/>
              </w:rPr>
              <w:t>ВОЛЕЙБОЛ</w:t>
            </w:r>
          </w:p>
        </w:tc>
        <w:tc>
          <w:tcPr>
            <w:tcW w:w="213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303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20. ОУ 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117.СУ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45.ОУ „К. Величков“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119.СУ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Ак</w:t>
            </w:r>
            <w:proofErr w:type="spellEnd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Арнаудов"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3037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104. ОУ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117.СУ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45.ОУ „К. Величков“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11.ОУ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"Св.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Зографски"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3037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НТБГ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85.СУ"От.Паисий"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ПГВТ „А. С. Попов“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СПГЕ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"Д.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Атанасов"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3037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НТБГ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85.СУ"От.Паисий"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33. ЕГ „Св. София“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119.СУ"Ак.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Арнаудов"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3037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НТБГ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85.СУ"От.Паисий"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ПГВТ „А. С. Попов“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СПГЕ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"Д.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Атанасов"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6DC7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11-12девойки</w:t>
            </w:r>
          </w:p>
        </w:tc>
        <w:tc>
          <w:tcPr>
            <w:tcW w:w="303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22. СЕУ 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3. СУ „М. Дринов“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СПГЕ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"Д.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Атанасов"</w:t>
            </w:r>
          </w:p>
        </w:tc>
      </w:tr>
      <w:tr w:rsidR="00126DC7" w:rsidRPr="00A54DE5" w:rsidTr="00126DC7">
        <w:tc>
          <w:tcPr>
            <w:tcW w:w="23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26DC7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БАСКЕТБОЛ</w:t>
            </w:r>
          </w:p>
        </w:tc>
        <w:tc>
          <w:tcPr>
            <w:tcW w:w="213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303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104. ОУ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159.ОУ"В.Левски"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45.ОУ„К. Величков“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105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bookmarkStart w:id="0" w:name="_GoBack"/>
            <w:bookmarkEnd w:id="0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СУ"Ат.Далчев"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3037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115. ОУ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43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ОУ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„Хр.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Смирненски“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105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proofErr w:type="spellStart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СУ"Ат.Далчев</w:t>
            </w:r>
            <w:proofErr w:type="spellEnd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3037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47. СУ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ПГВТ „Ал. Ст.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Попов“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СПГЕ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"Д.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Атанасов"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3037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3037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НТБГ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ПГВТ „Ал. Ст.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Попов“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105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proofErr w:type="spellStart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СУ"Ат.Далчев</w:t>
            </w:r>
            <w:proofErr w:type="spellEnd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11-12 девойки</w:t>
            </w:r>
          </w:p>
        </w:tc>
        <w:tc>
          <w:tcPr>
            <w:tcW w:w="303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НТБГ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126DC7" w:rsidRPr="00A54DE5" w:rsidTr="00126DC7">
        <w:tc>
          <w:tcPr>
            <w:tcW w:w="23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ХАНДБАЛ</w:t>
            </w:r>
          </w:p>
        </w:tc>
        <w:tc>
          <w:tcPr>
            <w:tcW w:w="213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303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ЧОУ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Прогр</w:t>
            </w:r>
            <w:proofErr w:type="spellEnd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о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>бразование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85.СУ"От.Паисий"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119.СУ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Ак</w:t>
            </w:r>
            <w:proofErr w:type="spellEnd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Арнаудов"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3037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85.СУ"От.Паисий"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119.СУ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Ак</w:t>
            </w:r>
            <w:proofErr w:type="spellEnd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Арнаудов"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3037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47. СУ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СПГЕ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"Д.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Атанасов"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8-10девойки</w:t>
            </w:r>
          </w:p>
        </w:tc>
        <w:tc>
          <w:tcPr>
            <w:tcW w:w="3037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СПГЕ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"Д.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Атанасов"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3037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НТБГ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СПГЕ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"Д.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Атанасов"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11-12 девойки</w:t>
            </w:r>
          </w:p>
        </w:tc>
        <w:tc>
          <w:tcPr>
            <w:tcW w:w="303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НТБГ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СПГЕ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"Д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.Атанасов"</w:t>
            </w:r>
          </w:p>
        </w:tc>
      </w:tr>
      <w:tr w:rsidR="00126DC7" w:rsidRPr="00A54DE5" w:rsidTr="00126DC7">
        <w:tc>
          <w:tcPr>
            <w:tcW w:w="23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БАДМИНТОН</w:t>
            </w:r>
          </w:p>
        </w:tc>
        <w:tc>
          <w:tcPr>
            <w:tcW w:w="213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303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159.ОУ"В.Левски"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43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proofErr w:type="spellStart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ОУ„Хр</w:t>
            </w:r>
            <w:proofErr w:type="spellEnd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Смирненски“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3037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159.ОУ"В.Левски"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43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proofErr w:type="spellStart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ОУ„Хр</w:t>
            </w:r>
            <w:proofErr w:type="spellEnd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Смирненски“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126DC7" w:rsidRPr="00A148A7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3037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47. СУ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3. СУ „М. Дринов“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СПГ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"Княгиня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Евдокия"</w:t>
            </w:r>
          </w:p>
        </w:tc>
      </w:tr>
      <w:tr w:rsidR="00126DC7" w:rsidRPr="00A148A7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3037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47. СУ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113.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СУ"С.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Филаретов"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СПГ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"Княгиня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Евдокия"</w:t>
            </w:r>
          </w:p>
        </w:tc>
      </w:tr>
      <w:tr w:rsidR="00126DC7" w:rsidRPr="00A148A7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3037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ПГД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"Ел. Вазова"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3. СУ „М. Дринов“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126DC7" w:rsidRPr="00A148A7" w:rsidTr="00126DC7">
        <w:tc>
          <w:tcPr>
            <w:tcW w:w="231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11-12 девойки</w:t>
            </w:r>
          </w:p>
        </w:tc>
        <w:tc>
          <w:tcPr>
            <w:tcW w:w="303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47. СУ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113.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СУ"С.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Филаретов"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126DC7" w:rsidRPr="00A54DE5" w:rsidTr="00126DC7">
        <w:tc>
          <w:tcPr>
            <w:tcW w:w="23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ТЕНИС НА МАСА</w:t>
            </w:r>
          </w:p>
        </w:tc>
        <w:tc>
          <w:tcPr>
            <w:tcW w:w="213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303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126. ОУ 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43ОУ„Хр.Смирненски“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105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"Ат.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Далчев"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3037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45.ОУ „К. Величков“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105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"Ат.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Далчев"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3037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ПГД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"Ел. Вазова"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ПГТЕ „Х. Форд“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119.СУ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Ак</w:t>
            </w:r>
            <w:proofErr w:type="spellEnd"/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Арнаудов"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3037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2. АЕГ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33. ЕГ „Св. София“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СПГ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"Княгиня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Евдокия"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3037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НТБГ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33. ЕГ „Св. София“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119.СУ"Ак.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Арнаудов"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11-12 девойки</w:t>
            </w:r>
          </w:p>
        </w:tc>
        <w:tc>
          <w:tcPr>
            <w:tcW w:w="303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ПГД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"Ел. Вазова"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33. ЕГ „Св. София“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126DC7" w:rsidRPr="00A54DE5" w:rsidTr="00126DC7">
        <w:tc>
          <w:tcPr>
            <w:tcW w:w="23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ШАХ МАТ</w:t>
            </w:r>
          </w:p>
        </w:tc>
        <w:tc>
          <w:tcPr>
            <w:tcW w:w="2136" w:type="dxa"/>
            <w:tcBorders>
              <w:top w:val="single" w:sz="18" w:space="0" w:color="auto"/>
            </w:tcBorders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5-7 клас</w:t>
            </w:r>
          </w:p>
        </w:tc>
        <w:tc>
          <w:tcPr>
            <w:tcW w:w="3037" w:type="dxa"/>
            <w:tcBorders>
              <w:top w:val="single" w:sz="18" w:space="0" w:color="auto"/>
            </w:tcBorders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43ОУ„Хр.Смирненски“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105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"Ат.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Далчев"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8-10 клас</w:t>
            </w:r>
          </w:p>
        </w:tc>
        <w:tc>
          <w:tcPr>
            <w:tcW w:w="3037" w:type="dxa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2. АЕГ</w:t>
            </w:r>
          </w:p>
        </w:tc>
        <w:tc>
          <w:tcPr>
            <w:tcW w:w="2410" w:type="dxa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СПГЕ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"Д.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Атанасов"</w:t>
            </w:r>
          </w:p>
        </w:tc>
      </w:tr>
      <w:tr w:rsidR="00126DC7" w:rsidRPr="00A54DE5" w:rsidTr="00126DC7">
        <w:tc>
          <w:tcPr>
            <w:tcW w:w="231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6DC7" w:rsidRPr="00A54DE5" w:rsidRDefault="00126DC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136" w:type="dxa"/>
            <w:tcBorders>
              <w:bottom w:val="single" w:sz="18" w:space="0" w:color="auto"/>
            </w:tcBorders>
            <w:vAlign w:val="center"/>
          </w:tcPr>
          <w:p w:rsidR="00126DC7" w:rsidRPr="00126DC7" w:rsidRDefault="00126DC7" w:rsidP="00404E22">
            <w:pPr>
              <w:rPr>
                <w:rFonts w:ascii="SofiaSans" w:hAnsi="SofiaSans"/>
                <w:color w:val="000000" w:themeColor="text1"/>
                <w:lang w:val="bg-BG"/>
              </w:rPr>
            </w:pPr>
            <w:r w:rsidRPr="00126DC7">
              <w:rPr>
                <w:rFonts w:ascii="SofiaSans" w:hAnsi="SofiaSans"/>
                <w:color w:val="000000" w:themeColor="text1"/>
                <w:lang w:val="bg-BG"/>
              </w:rPr>
              <w:t>11-12 клас</w:t>
            </w:r>
          </w:p>
        </w:tc>
        <w:tc>
          <w:tcPr>
            <w:tcW w:w="3037" w:type="dxa"/>
            <w:tcBorders>
              <w:bottom w:val="single" w:sz="18" w:space="0" w:color="auto"/>
            </w:tcBorders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2. АЕГ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ПГВТ „Ал. Ст.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Попов“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26DC7" w:rsidRPr="00126DC7" w:rsidRDefault="00126DC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СПГЕ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"Д.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126DC7">
              <w:rPr>
                <w:rFonts w:ascii="SofiaSans" w:hAnsi="SofiaSans" w:cstheme="minorHAnsi"/>
                <w:color w:val="000000" w:themeColor="text1"/>
                <w:lang w:val="bg-BG"/>
              </w:rPr>
              <w:t>Атанасов"</w:t>
            </w:r>
          </w:p>
        </w:tc>
      </w:tr>
    </w:tbl>
    <w:p w:rsidR="009E0035" w:rsidRDefault="009E0035"/>
    <w:sectPr w:rsidR="009E0035" w:rsidSect="00126DC7"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ofiaSans">
    <w:altName w:val="Courier New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C7"/>
    <w:rsid w:val="00126DC7"/>
    <w:rsid w:val="00901C65"/>
    <w:rsid w:val="009E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65AC"/>
  <w15:chartTrackingRefBased/>
  <w15:docId w15:val="{0CB1E9DD-7375-4ED5-9D88-E2FA20DA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DC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DC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1</cp:revision>
  <dcterms:created xsi:type="dcterms:W3CDTF">2025-02-11T07:34:00Z</dcterms:created>
  <dcterms:modified xsi:type="dcterms:W3CDTF">2025-02-11T07:40:00Z</dcterms:modified>
</cp:coreProperties>
</file>